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8"/>
        <w:gridCol w:w="2339"/>
        <w:gridCol w:w="2339"/>
        <w:gridCol w:w="2339"/>
        <w:gridCol w:w="2339"/>
        <w:gridCol w:w="2339"/>
        <w:gridCol w:w="2339"/>
      </w:tblGrid>
      <w:tr w:rsidR="00075FA6" w14:paraId="417F4202" w14:textId="77777777" w:rsidTr="00075FA6">
        <w:tc>
          <w:tcPr>
            <w:tcW w:w="2338" w:type="dxa"/>
          </w:tcPr>
          <w:p w14:paraId="345D8A81" w14:textId="6E8EBD87" w:rsidR="00075FA6" w:rsidRDefault="00075FA6">
            <w:r>
              <w:t>Region</w:t>
            </w:r>
          </w:p>
        </w:tc>
        <w:tc>
          <w:tcPr>
            <w:tcW w:w="2338" w:type="dxa"/>
          </w:tcPr>
          <w:p w14:paraId="039733A2" w14:textId="1EAB4041" w:rsidR="00075FA6" w:rsidRDefault="00075FA6">
            <w:r>
              <w:t>Physical Features</w:t>
            </w:r>
          </w:p>
        </w:tc>
        <w:tc>
          <w:tcPr>
            <w:tcW w:w="2339" w:type="dxa"/>
          </w:tcPr>
          <w:p w14:paraId="5AA48D3D" w14:textId="3F44F723" w:rsidR="00075FA6" w:rsidRDefault="00075FA6">
            <w:r>
              <w:t>Vegetation</w:t>
            </w:r>
          </w:p>
        </w:tc>
        <w:tc>
          <w:tcPr>
            <w:tcW w:w="2339" w:type="dxa"/>
          </w:tcPr>
          <w:p w14:paraId="75CB509F" w14:textId="742E7C7F" w:rsidR="00075FA6" w:rsidRDefault="00075FA6">
            <w:r>
              <w:t>Location</w:t>
            </w:r>
          </w:p>
        </w:tc>
        <w:tc>
          <w:tcPr>
            <w:tcW w:w="2339" w:type="dxa"/>
          </w:tcPr>
          <w:p w14:paraId="13E0E072" w14:textId="719C9582" w:rsidR="00075FA6" w:rsidRDefault="00075FA6">
            <w:r>
              <w:t>Climate</w:t>
            </w:r>
          </w:p>
        </w:tc>
        <w:tc>
          <w:tcPr>
            <w:tcW w:w="2339" w:type="dxa"/>
          </w:tcPr>
          <w:p w14:paraId="350F327B" w14:textId="2059F455" w:rsidR="00075FA6" w:rsidRDefault="00075FA6">
            <w:r>
              <w:t>Industries</w:t>
            </w:r>
          </w:p>
        </w:tc>
        <w:tc>
          <w:tcPr>
            <w:tcW w:w="2339" w:type="dxa"/>
          </w:tcPr>
          <w:p w14:paraId="231073F3" w14:textId="04115BF5" w:rsidR="00075FA6" w:rsidRDefault="00075FA6">
            <w:r>
              <w:t>Natural Resources</w:t>
            </w:r>
          </w:p>
        </w:tc>
        <w:tc>
          <w:tcPr>
            <w:tcW w:w="2339" w:type="dxa"/>
          </w:tcPr>
          <w:p w14:paraId="493CEDE5" w14:textId="77777777" w:rsidR="00075FA6" w:rsidRDefault="00075FA6"/>
        </w:tc>
      </w:tr>
      <w:tr w:rsidR="00075FA6" w14:paraId="66E806FC" w14:textId="77777777" w:rsidTr="00075FA6">
        <w:tc>
          <w:tcPr>
            <w:tcW w:w="2338" w:type="dxa"/>
          </w:tcPr>
          <w:p w14:paraId="36F1E8A0" w14:textId="77777777" w:rsidR="00075FA6" w:rsidRDefault="00075FA6"/>
          <w:p w14:paraId="431304CA" w14:textId="77777777" w:rsidR="00075FA6" w:rsidRDefault="00075FA6"/>
          <w:p w14:paraId="1207AEB1" w14:textId="6AE8E306" w:rsidR="00075FA6" w:rsidRDefault="00075FA6"/>
          <w:p w14:paraId="035A3E11" w14:textId="380BC068" w:rsidR="00075FA6" w:rsidRDefault="00075FA6"/>
          <w:p w14:paraId="35E13265" w14:textId="77777777" w:rsidR="00075FA6" w:rsidRDefault="00075FA6"/>
          <w:p w14:paraId="6F38C427" w14:textId="77777777" w:rsidR="00075FA6" w:rsidRDefault="00075FA6"/>
          <w:p w14:paraId="34F8EDE1" w14:textId="77777777" w:rsidR="00075FA6" w:rsidRDefault="00075FA6"/>
          <w:p w14:paraId="1707358B" w14:textId="77777777" w:rsidR="00075FA6" w:rsidRDefault="00075FA6"/>
          <w:p w14:paraId="62CF0325" w14:textId="77777777" w:rsidR="00075FA6" w:rsidRDefault="00075FA6"/>
          <w:p w14:paraId="53989B69" w14:textId="77777777" w:rsidR="00075FA6" w:rsidRDefault="00075FA6"/>
          <w:p w14:paraId="4A141C12" w14:textId="3AB88379" w:rsidR="00075FA6" w:rsidRDefault="00075FA6"/>
        </w:tc>
        <w:tc>
          <w:tcPr>
            <w:tcW w:w="2338" w:type="dxa"/>
          </w:tcPr>
          <w:p w14:paraId="0085B41D" w14:textId="77777777" w:rsidR="00075FA6" w:rsidRDefault="00075FA6"/>
        </w:tc>
        <w:tc>
          <w:tcPr>
            <w:tcW w:w="2339" w:type="dxa"/>
          </w:tcPr>
          <w:p w14:paraId="245B5A49" w14:textId="77777777" w:rsidR="00075FA6" w:rsidRDefault="00075FA6"/>
        </w:tc>
        <w:tc>
          <w:tcPr>
            <w:tcW w:w="2339" w:type="dxa"/>
          </w:tcPr>
          <w:p w14:paraId="5FA35A44" w14:textId="77777777" w:rsidR="00075FA6" w:rsidRDefault="00075FA6"/>
        </w:tc>
        <w:tc>
          <w:tcPr>
            <w:tcW w:w="2339" w:type="dxa"/>
          </w:tcPr>
          <w:p w14:paraId="18CACD71" w14:textId="77777777" w:rsidR="00075FA6" w:rsidRDefault="00075FA6"/>
        </w:tc>
        <w:tc>
          <w:tcPr>
            <w:tcW w:w="2339" w:type="dxa"/>
          </w:tcPr>
          <w:p w14:paraId="3738250B" w14:textId="77777777" w:rsidR="00075FA6" w:rsidRDefault="00075FA6"/>
        </w:tc>
        <w:tc>
          <w:tcPr>
            <w:tcW w:w="2339" w:type="dxa"/>
          </w:tcPr>
          <w:p w14:paraId="7FF1EB49" w14:textId="77777777" w:rsidR="00075FA6" w:rsidRDefault="00075FA6"/>
        </w:tc>
        <w:tc>
          <w:tcPr>
            <w:tcW w:w="2339" w:type="dxa"/>
          </w:tcPr>
          <w:p w14:paraId="7EDC5CFB" w14:textId="77777777" w:rsidR="00075FA6" w:rsidRDefault="00075FA6"/>
        </w:tc>
      </w:tr>
      <w:tr w:rsidR="00075FA6" w14:paraId="428E68C8" w14:textId="77777777" w:rsidTr="00075FA6">
        <w:tc>
          <w:tcPr>
            <w:tcW w:w="2338" w:type="dxa"/>
          </w:tcPr>
          <w:p w14:paraId="28D5FC79" w14:textId="77777777" w:rsidR="00075FA6" w:rsidRDefault="00075FA6"/>
          <w:p w14:paraId="1CB4FAAF" w14:textId="77777777" w:rsidR="00075FA6" w:rsidRDefault="00075FA6"/>
          <w:p w14:paraId="6B4D6FED" w14:textId="77777777" w:rsidR="00075FA6" w:rsidRDefault="00075FA6"/>
          <w:p w14:paraId="6B82718B" w14:textId="77777777" w:rsidR="00075FA6" w:rsidRDefault="00075FA6"/>
          <w:p w14:paraId="01068A42" w14:textId="1B5713A7" w:rsidR="00075FA6" w:rsidRDefault="00075FA6"/>
          <w:p w14:paraId="7699A1AA" w14:textId="7EDBF934" w:rsidR="00075FA6" w:rsidRDefault="00075FA6"/>
          <w:p w14:paraId="57F4493C" w14:textId="77777777" w:rsidR="00075FA6" w:rsidRDefault="00075FA6"/>
          <w:p w14:paraId="66ACF2B2" w14:textId="77777777" w:rsidR="00075FA6" w:rsidRDefault="00075FA6"/>
          <w:p w14:paraId="3620997F" w14:textId="77777777" w:rsidR="00075FA6" w:rsidRDefault="00075FA6"/>
          <w:p w14:paraId="649E15D3" w14:textId="77777777" w:rsidR="00075FA6" w:rsidRDefault="00075FA6"/>
          <w:p w14:paraId="6E60F0D9" w14:textId="1BAD5B8E" w:rsidR="00075FA6" w:rsidRDefault="00075FA6"/>
        </w:tc>
        <w:tc>
          <w:tcPr>
            <w:tcW w:w="2338" w:type="dxa"/>
          </w:tcPr>
          <w:p w14:paraId="1804A5FA" w14:textId="77777777" w:rsidR="00075FA6" w:rsidRDefault="00075FA6"/>
        </w:tc>
        <w:tc>
          <w:tcPr>
            <w:tcW w:w="2339" w:type="dxa"/>
          </w:tcPr>
          <w:p w14:paraId="05602617" w14:textId="77777777" w:rsidR="00075FA6" w:rsidRDefault="00075FA6"/>
        </w:tc>
        <w:tc>
          <w:tcPr>
            <w:tcW w:w="2339" w:type="dxa"/>
          </w:tcPr>
          <w:p w14:paraId="54A1F1A8" w14:textId="77777777" w:rsidR="00075FA6" w:rsidRDefault="00075FA6"/>
        </w:tc>
        <w:tc>
          <w:tcPr>
            <w:tcW w:w="2339" w:type="dxa"/>
          </w:tcPr>
          <w:p w14:paraId="63C0A7CD" w14:textId="77777777" w:rsidR="00075FA6" w:rsidRDefault="00075FA6"/>
        </w:tc>
        <w:tc>
          <w:tcPr>
            <w:tcW w:w="2339" w:type="dxa"/>
          </w:tcPr>
          <w:p w14:paraId="70F24148" w14:textId="77777777" w:rsidR="00075FA6" w:rsidRDefault="00075FA6"/>
        </w:tc>
        <w:tc>
          <w:tcPr>
            <w:tcW w:w="2339" w:type="dxa"/>
          </w:tcPr>
          <w:p w14:paraId="18BF50E2" w14:textId="77777777" w:rsidR="00075FA6" w:rsidRDefault="00075FA6"/>
        </w:tc>
        <w:tc>
          <w:tcPr>
            <w:tcW w:w="2339" w:type="dxa"/>
          </w:tcPr>
          <w:p w14:paraId="7E8EACF7" w14:textId="77777777" w:rsidR="00075FA6" w:rsidRDefault="00075FA6"/>
        </w:tc>
      </w:tr>
      <w:tr w:rsidR="00075FA6" w14:paraId="5F04E01D" w14:textId="77777777" w:rsidTr="00075FA6">
        <w:tc>
          <w:tcPr>
            <w:tcW w:w="2338" w:type="dxa"/>
          </w:tcPr>
          <w:p w14:paraId="76773444" w14:textId="77777777" w:rsidR="00075FA6" w:rsidRDefault="00075FA6"/>
          <w:p w14:paraId="360B0AC5" w14:textId="77777777" w:rsidR="00075FA6" w:rsidRDefault="00075FA6"/>
          <w:p w14:paraId="4BBF45F3" w14:textId="77777777" w:rsidR="00075FA6" w:rsidRDefault="00075FA6"/>
          <w:p w14:paraId="75165E1D" w14:textId="77777777" w:rsidR="00075FA6" w:rsidRDefault="00075FA6"/>
          <w:p w14:paraId="1414F185" w14:textId="51AA5AB0" w:rsidR="00075FA6" w:rsidRDefault="00075FA6"/>
          <w:p w14:paraId="0F65EE41" w14:textId="5471DEB2" w:rsidR="00075FA6" w:rsidRDefault="00075FA6"/>
          <w:p w14:paraId="2F793D83" w14:textId="77777777" w:rsidR="00075FA6" w:rsidRDefault="00075FA6"/>
          <w:p w14:paraId="5A634FB9" w14:textId="77777777" w:rsidR="00075FA6" w:rsidRDefault="00075FA6"/>
          <w:p w14:paraId="3ADE4C88" w14:textId="77777777" w:rsidR="00075FA6" w:rsidRDefault="00075FA6"/>
          <w:p w14:paraId="6FE9798C" w14:textId="77777777" w:rsidR="00075FA6" w:rsidRDefault="00075FA6"/>
          <w:p w14:paraId="6C568D9B" w14:textId="7D2AD991" w:rsidR="00075FA6" w:rsidRDefault="00075FA6"/>
        </w:tc>
        <w:tc>
          <w:tcPr>
            <w:tcW w:w="2338" w:type="dxa"/>
          </w:tcPr>
          <w:p w14:paraId="4F83620D" w14:textId="77777777" w:rsidR="00075FA6" w:rsidRDefault="00075FA6"/>
        </w:tc>
        <w:tc>
          <w:tcPr>
            <w:tcW w:w="2339" w:type="dxa"/>
          </w:tcPr>
          <w:p w14:paraId="7E55788A" w14:textId="77777777" w:rsidR="00075FA6" w:rsidRDefault="00075FA6"/>
        </w:tc>
        <w:tc>
          <w:tcPr>
            <w:tcW w:w="2339" w:type="dxa"/>
          </w:tcPr>
          <w:p w14:paraId="2FFE54F3" w14:textId="77777777" w:rsidR="00075FA6" w:rsidRDefault="00075FA6"/>
        </w:tc>
        <w:tc>
          <w:tcPr>
            <w:tcW w:w="2339" w:type="dxa"/>
          </w:tcPr>
          <w:p w14:paraId="4B0DA9D8" w14:textId="77777777" w:rsidR="00075FA6" w:rsidRDefault="00075FA6"/>
        </w:tc>
        <w:tc>
          <w:tcPr>
            <w:tcW w:w="2339" w:type="dxa"/>
          </w:tcPr>
          <w:p w14:paraId="6639ACD1" w14:textId="77777777" w:rsidR="00075FA6" w:rsidRDefault="00075FA6"/>
        </w:tc>
        <w:tc>
          <w:tcPr>
            <w:tcW w:w="2339" w:type="dxa"/>
          </w:tcPr>
          <w:p w14:paraId="4DA7B69A" w14:textId="77777777" w:rsidR="00075FA6" w:rsidRDefault="00075FA6"/>
        </w:tc>
        <w:tc>
          <w:tcPr>
            <w:tcW w:w="2339" w:type="dxa"/>
          </w:tcPr>
          <w:p w14:paraId="36150245" w14:textId="77777777" w:rsidR="00075FA6" w:rsidRDefault="00075FA6"/>
        </w:tc>
      </w:tr>
      <w:tr w:rsidR="003234F8" w14:paraId="4153C380" w14:textId="77777777" w:rsidTr="00075FA6">
        <w:tc>
          <w:tcPr>
            <w:tcW w:w="2338" w:type="dxa"/>
          </w:tcPr>
          <w:p w14:paraId="5916AA93" w14:textId="20E498B2" w:rsidR="003234F8" w:rsidRDefault="003234F8" w:rsidP="003234F8">
            <w:r>
              <w:lastRenderedPageBreak/>
              <w:t>Region</w:t>
            </w:r>
          </w:p>
        </w:tc>
        <w:tc>
          <w:tcPr>
            <w:tcW w:w="2338" w:type="dxa"/>
          </w:tcPr>
          <w:p w14:paraId="559AB4C6" w14:textId="6CF7EF28" w:rsidR="003234F8" w:rsidRDefault="003234F8" w:rsidP="003234F8">
            <w:r>
              <w:t>Physical Features</w:t>
            </w:r>
          </w:p>
        </w:tc>
        <w:tc>
          <w:tcPr>
            <w:tcW w:w="2339" w:type="dxa"/>
          </w:tcPr>
          <w:p w14:paraId="2B15F4EF" w14:textId="7E9ED361" w:rsidR="003234F8" w:rsidRDefault="003234F8" w:rsidP="003234F8">
            <w:r>
              <w:t>Vegetation</w:t>
            </w:r>
          </w:p>
        </w:tc>
        <w:tc>
          <w:tcPr>
            <w:tcW w:w="2339" w:type="dxa"/>
          </w:tcPr>
          <w:p w14:paraId="046248F9" w14:textId="2E202833" w:rsidR="003234F8" w:rsidRDefault="003234F8" w:rsidP="003234F8">
            <w:r>
              <w:t>Location</w:t>
            </w:r>
          </w:p>
        </w:tc>
        <w:tc>
          <w:tcPr>
            <w:tcW w:w="2339" w:type="dxa"/>
          </w:tcPr>
          <w:p w14:paraId="49962B42" w14:textId="22B2FF07" w:rsidR="003234F8" w:rsidRDefault="003234F8" w:rsidP="003234F8">
            <w:r>
              <w:t>Climate</w:t>
            </w:r>
          </w:p>
        </w:tc>
        <w:tc>
          <w:tcPr>
            <w:tcW w:w="2339" w:type="dxa"/>
          </w:tcPr>
          <w:p w14:paraId="210662AA" w14:textId="47EE627E" w:rsidR="003234F8" w:rsidRDefault="003234F8" w:rsidP="003234F8">
            <w:r>
              <w:t>Industries</w:t>
            </w:r>
          </w:p>
        </w:tc>
        <w:tc>
          <w:tcPr>
            <w:tcW w:w="2339" w:type="dxa"/>
          </w:tcPr>
          <w:p w14:paraId="0D03C583" w14:textId="1F456965" w:rsidR="003234F8" w:rsidRDefault="003234F8" w:rsidP="003234F8">
            <w:r>
              <w:t>Natural Resources</w:t>
            </w:r>
          </w:p>
        </w:tc>
        <w:tc>
          <w:tcPr>
            <w:tcW w:w="2339" w:type="dxa"/>
          </w:tcPr>
          <w:p w14:paraId="64BCFD71" w14:textId="77777777" w:rsidR="003234F8" w:rsidRDefault="003234F8" w:rsidP="003234F8"/>
        </w:tc>
      </w:tr>
      <w:tr w:rsidR="003234F8" w14:paraId="042C44BB" w14:textId="77777777" w:rsidTr="00075FA6">
        <w:tc>
          <w:tcPr>
            <w:tcW w:w="2338" w:type="dxa"/>
          </w:tcPr>
          <w:p w14:paraId="251229EA" w14:textId="77777777" w:rsidR="003234F8" w:rsidRDefault="003234F8" w:rsidP="003234F8"/>
          <w:p w14:paraId="31D2F546" w14:textId="77777777" w:rsidR="003234F8" w:rsidRDefault="003234F8" w:rsidP="003234F8"/>
          <w:p w14:paraId="10A35064" w14:textId="77777777" w:rsidR="003234F8" w:rsidRDefault="003234F8" w:rsidP="003234F8"/>
          <w:p w14:paraId="6269F469" w14:textId="77777777" w:rsidR="003234F8" w:rsidRDefault="003234F8" w:rsidP="003234F8"/>
          <w:p w14:paraId="4148B934" w14:textId="77777777" w:rsidR="003234F8" w:rsidRDefault="003234F8" w:rsidP="003234F8"/>
          <w:p w14:paraId="7D43FA5E" w14:textId="77777777" w:rsidR="003234F8" w:rsidRDefault="003234F8" w:rsidP="003234F8"/>
          <w:p w14:paraId="083DC0FF" w14:textId="77777777" w:rsidR="003234F8" w:rsidRDefault="003234F8" w:rsidP="003234F8"/>
          <w:p w14:paraId="5AD588B7" w14:textId="77777777" w:rsidR="003234F8" w:rsidRDefault="003234F8" w:rsidP="003234F8"/>
          <w:p w14:paraId="62AFABA4" w14:textId="77777777" w:rsidR="003234F8" w:rsidRDefault="003234F8" w:rsidP="003234F8"/>
          <w:p w14:paraId="48F2CC53" w14:textId="77777777" w:rsidR="003234F8" w:rsidRDefault="003234F8" w:rsidP="003234F8"/>
          <w:p w14:paraId="457FCB1C" w14:textId="08589257" w:rsidR="003234F8" w:rsidRDefault="003234F8" w:rsidP="003234F8"/>
        </w:tc>
        <w:tc>
          <w:tcPr>
            <w:tcW w:w="2338" w:type="dxa"/>
          </w:tcPr>
          <w:p w14:paraId="529FC132" w14:textId="77777777" w:rsidR="003234F8" w:rsidRDefault="003234F8" w:rsidP="003234F8"/>
        </w:tc>
        <w:tc>
          <w:tcPr>
            <w:tcW w:w="2339" w:type="dxa"/>
          </w:tcPr>
          <w:p w14:paraId="55C374B4" w14:textId="77777777" w:rsidR="003234F8" w:rsidRDefault="003234F8" w:rsidP="003234F8"/>
        </w:tc>
        <w:tc>
          <w:tcPr>
            <w:tcW w:w="2339" w:type="dxa"/>
          </w:tcPr>
          <w:p w14:paraId="4660F98D" w14:textId="77777777" w:rsidR="003234F8" w:rsidRDefault="003234F8" w:rsidP="003234F8"/>
        </w:tc>
        <w:tc>
          <w:tcPr>
            <w:tcW w:w="2339" w:type="dxa"/>
          </w:tcPr>
          <w:p w14:paraId="11528019" w14:textId="77777777" w:rsidR="003234F8" w:rsidRDefault="003234F8" w:rsidP="003234F8"/>
        </w:tc>
        <w:tc>
          <w:tcPr>
            <w:tcW w:w="2339" w:type="dxa"/>
          </w:tcPr>
          <w:p w14:paraId="25090BD0" w14:textId="77777777" w:rsidR="003234F8" w:rsidRDefault="003234F8" w:rsidP="003234F8"/>
        </w:tc>
        <w:tc>
          <w:tcPr>
            <w:tcW w:w="2339" w:type="dxa"/>
          </w:tcPr>
          <w:p w14:paraId="6716DE09" w14:textId="77777777" w:rsidR="003234F8" w:rsidRDefault="003234F8" w:rsidP="003234F8"/>
        </w:tc>
        <w:tc>
          <w:tcPr>
            <w:tcW w:w="2339" w:type="dxa"/>
          </w:tcPr>
          <w:p w14:paraId="7350F74D" w14:textId="77777777" w:rsidR="003234F8" w:rsidRDefault="003234F8" w:rsidP="003234F8"/>
        </w:tc>
      </w:tr>
      <w:tr w:rsidR="003234F8" w14:paraId="326815A1" w14:textId="77777777" w:rsidTr="00075FA6">
        <w:tc>
          <w:tcPr>
            <w:tcW w:w="2338" w:type="dxa"/>
          </w:tcPr>
          <w:p w14:paraId="725951B5" w14:textId="77777777" w:rsidR="003234F8" w:rsidRDefault="003234F8" w:rsidP="003234F8"/>
          <w:p w14:paraId="11BD2DD3" w14:textId="77777777" w:rsidR="003234F8" w:rsidRDefault="003234F8" w:rsidP="003234F8"/>
          <w:p w14:paraId="3B6BE7E4" w14:textId="77777777" w:rsidR="003234F8" w:rsidRDefault="003234F8" w:rsidP="003234F8"/>
          <w:p w14:paraId="1EA93538" w14:textId="77777777" w:rsidR="003234F8" w:rsidRDefault="003234F8" w:rsidP="003234F8"/>
          <w:p w14:paraId="20DBB831" w14:textId="77777777" w:rsidR="003234F8" w:rsidRDefault="003234F8" w:rsidP="003234F8"/>
          <w:p w14:paraId="38093932" w14:textId="77777777" w:rsidR="003234F8" w:rsidRDefault="003234F8" w:rsidP="003234F8"/>
          <w:p w14:paraId="4BB9D233" w14:textId="77777777" w:rsidR="003234F8" w:rsidRDefault="003234F8" w:rsidP="003234F8"/>
          <w:p w14:paraId="4EEE72CB" w14:textId="77777777" w:rsidR="003234F8" w:rsidRDefault="003234F8" w:rsidP="003234F8"/>
          <w:p w14:paraId="7A1E60C5" w14:textId="77777777" w:rsidR="003234F8" w:rsidRDefault="003234F8" w:rsidP="003234F8"/>
          <w:p w14:paraId="369B792E" w14:textId="77777777" w:rsidR="003234F8" w:rsidRDefault="003234F8" w:rsidP="003234F8"/>
          <w:p w14:paraId="315561DF" w14:textId="0584B5F4" w:rsidR="003234F8" w:rsidRDefault="003234F8" w:rsidP="003234F8"/>
        </w:tc>
        <w:tc>
          <w:tcPr>
            <w:tcW w:w="2338" w:type="dxa"/>
          </w:tcPr>
          <w:p w14:paraId="33987ABC" w14:textId="77777777" w:rsidR="003234F8" w:rsidRDefault="003234F8" w:rsidP="003234F8"/>
        </w:tc>
        <w:tc>
          <w:tcPr>
            <w:tcW w:w="2339" w:type="dxa"/>
          </w:tcPr>
          <w:p w14:paraId="7BA94626" w14:textId="77777777" w:rsidR="003234F8" w:rsidRDefault="003234F8" w:rsidP="003234F8"/>
        </w:tc>
        <w:tc>
          <w:tcPr>
            <w:tcW w:w="2339" w:type="dxa"/>
          </w:tcPr>
          <w:p w14:paraId="27F5276D" w14:textId="77777777" w:rsidR="003234F8" w:rsidRDefault="003234F8" w:rsidP="003234F8"/>
        </w:tc>
        <w:tc>
          <w:tcPr>
            <w:tcW w:w="2339" w:type="dxa"/>
          </w:tcPr>
          <w:p w14:paraId="02F651C0" w14:textId="77777777" w:rsidR="003234F8" w:rsidRDefault="003234F8" w:rsidP="003234F8"/>
        </w:tc>
        <w:tc>
          <w:tcPr>
            <w:tcW w:w="2339" w:type="dxa"/>
          </w:tcPr>
          <w:p w14:paraId="3EAADB5D" w14:textId="77777777" w:rsidR="003234F8" w:rsidRDefault="003234F8" w:rsidP="003234F8"/>
        </w:tc>
        <w:tc>
          <w:tcPr>
            <w:tcW w:w="2339" w:type="dxa"/>
          </w:tcPr>
          <w:p w14:paraId="3BAE437F" w14:textId="77777777" w:rsidR="003234F8" w:rsidRDefault="003234F8" w:rsidP="003234F8"/>
        </w:tc>
        <w:tc>
          <w:tcPr>
            <w:tcW w:w="2339" w:type="dxa"/>
          </w:tcPr>
          <w:p w14:paraId="27603F46" w14:textId="77777777" w:rsidR="003234F8" w:rsidRDefault="003234F8" w:rsidP="003234F8"/>
        </w:tc>
      </w:tr>
      <w:tr w:rsidR="003234F8" w14:paraId="59FAB1A0" w14:textId="77777777" w:rsidTr="00075FA6">
        <w:tc>
          <w:tcPr>
            <w:tcW w:w="2338" w:type="dxa"/>
          </w:tcPr>
          <w:p w14:paraId="37977EB7" w14:textId="77777777" w:rsidR="003234F8" w:rsidRDefault="003234F8" w:rsidP="003234F8"/>
          <w:p w14:paraId="717E5549" w14:textId="77777777" w:rsidR="003234F8" w:rsidRDefault="003234F8" w:rsidP="003234F8"/>
          <w:p w14:paraId="4C9D55AE" w14:textId="77777777" w:rsidR="003234F8" w:rsidRDefault="003234F8" w:rsidP="003234F8"/>
          <w:p w14:paraId="7A982FA8" w14:textId="77777777" w:rsidR="003234F8" w:rsidRDefault="003234F8" w:rsidP="003234F8"/>
          <w:p w14:paraId="503C6AAF" w14:textId="77777777" w:rsidR="003234F8" w:rsidRDefault="003234F8" w:rsidP="003234F8"/>
          <w:p w14:paraId="74E5F445" w14:textId="77777777" w:rsidR="003234F8" w:rsidRDefault="003234F8" w:rsidP="003234F8"/>
          <w:p w14:paraId="04882818" w14:textId="77777777" w:rsidR="003234F8" w:rsidRDefault="003234F8" w:rsidP="003234F8"/>
          <w:p w14:paraId="47A8F47B" w14:textId="77777777" w:rsidR="003234F8" w:rsidRDefault="003234F8" w:rsidP="003234F8"/>
          <w:p w14:paraId="527C20F7" w14:textId="77777777" w:rsidR="003234F8" w:rsidRDefault="003234F8" w:rsidP="003234F8">
            <w:bookmarkStart w:id="0" w:name="_GoBack"/>
            <w:bookmarkEnd w:id="0"/>
          </w:p>
          <w:p w14:paraId="10913B1B" w14:textId="7F0977B9" w:rsidR="003234F8" w:rsidRDefault="003234F8" w:rsidP="003234F8"/>
        </w:tc>
        <w:tc>
          <w:tcPr>
            <w:tcW w:w="2338" w:type="dxa"/>
          </w:tcPr>
          <w:p w14:paraId="2E952D16" w14:textId="77777777" w:rsidR="003234F8" w:rsidRDefault="003234F8" w:rsidP="003234F8"/>
        </w:tc>
        <w:tc>
          <w:tcPr>
            <w:tcW w:w="2339" w:type="dxa"/>
          </w:tcPr>
          <w:p w14:paraId="2BEF7A43" w14:textId="77777777" w:rsidR="003234F8" w:rsidRDefault="003234F8" w:rsidP="003234F8"/>
        </w:tc>
        <w:tc>
          <w:tcPr>
            <w:tcW w:w="2339" w:type="dxa"/>
          </w:tcPr>
          <w:p w14:paraId="1D322AF1" w14:textId="77777777" w:rsidR="003234F8" w:rsidRDefault="003234F8" w:rsidP="003234F8"/>
        </w:tc>
        <w:tc>
          <w:tcPr>
            <w:tcW w:w="2339" w:type="dxa"/>
          </w:tcPr>
          <w:p w14:paraId="28A627C9" w14:textId="77777777" w:rsidR="003234F8" w:rsidRDefault="003234F8" w:rsidP="003234F8"/>
        </w:tc>
        <w:tc>
          <w:tcPr>
            <w:tcW w:w="2339" w:type="dxa"/>
          </w:tcPr>
          <w:p w14:paraId="09510165" w14:textId="77777777" w:rsidR="003234F8" w:rsidRDefault="003234F8" w:rsidP="003234F8"/>
        </w:tc>
        <w:tc>
          <w:tcPr>
            <w:tcW w:w="2339" w:type="dxa"/>
          </w:tcPr>
          <w:p w14:paraId="03AF3C16" w14:textId="77777777" w:rsidR="003234F8" w:rsidRDefault="003234F8" w:rsidP="003234F8"/>
        </w:tc>
        <w:tc>
          <w:tcPr>
            <w:tcW w:w="2339" w:type="dxa"/>
          </w:tcPr>
          <w:p w14:paraId="74A0DAE6" w14:textId="77777777" w:rsidR="003234F8" w:rsidRDefault="003234F8" w:rsidP="003234F8"/>
        </w:tc>
      </w:tr>
    </w:tbl>
    <w:p w14:paraId="7616259E" w14:textId="77777777" w:rsidR="00805C5C" w:rsidRDefault="004D7FAF"/>
    <w:sectPr w:rsidR="00805C5C" w:rsidSect="00075FA6">
      <w:headerReference w:type="default" r:id="rId6"/>
      <w:pgSz w:w="2016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E0F53" w14:textId="77777777" w:rsidR="004D7FAF" w:rsidRDefault="004D7FAF" w:rsidP="001A3C5A">
      <w:r>
        <w:separator/>
      </w:r>
    </w:p>
  </w:endnote>
  <w:endnote w:type="continuationSeparator" w:id="0">
    <w:p w14:paraId="601D61BB" w14:textId="77777777" w:rsidR="004D7FAF" w:rsidRDefault="004D7FAF" w:rsidP="001A3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69E904" w14:textId="77777777" w:rsidR="004D7FAF" w:rsidRDefault="004D7FAF" w:rsidP="001A3C5A">
      <w:r>
        <w:separator/>
      </w:r>
    </w:p>
  </w:footnote>
  <w:footnote w:type="continuationSeparator" w:id="0">
    <w:p w14:paraId="74C7231C" w14:textId="77777777" w:rsidR="004D7FAF" w:rsidRDefault="004D7FAF" w:rsidP="001A3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388123" w14:textId="60469463" w:rsidR="001A3C5A" w:rsidRDefault="001A3C5A" w:rsidP="001A3C5A">
    <w:pPr>
      <w:pStyle w:val="Header"/>
      <w:jc w:val="center"/>
      <w:rPr>
        <w:sz w:val="32"/>
        <w:szCs w:val="32"/>
        <w:lang w:val="en-US"/>
      </w:rPr>
    </w:pPr>
    <w:r w:rsidRPr="001A3C5A">
      <w:rPr>
        <w:sz w:val="32"/>
        <w:szCs w:val="32"/>
        <w:lang w:val="en-US"/>
      </w:rPr>
      <w:t>Physical Regions of Canada</w:t>
    </w:r>
  </w:p>
  <w:p w14:paraId="0AE09D49" w14:textId="65FEAB58" w:rsidR="00504ABE" w:rsidRPr="001A3C5A" w:rsidRDefault="00504ABE" w:rsidP="00504ABE">
    <w:pPr>
      <w:pStyle w:val="Header"/>
      <w:jc w:val="right"/>
      <w:rPr>
        <w:sz w:val="32"/>
        <w:szCs w:val="32"/>
        <w:lang w:val="en-US"/>
      </w:rPr>
    </w:pPr>
    <w:r>
      <w:rPr>
        <w:sz w:val="32"/>
        <w:szCs w:val="32"/>
        <w:lang w:val="en-US"/>
      </w:rPr>
      <w:t>Mr. Prahalad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C5A"/>
    <w:rsid w:val="00075FA6"/>
    <w:rsid w:val="001A3C5A"/>
    <w:rsid w:val="003234F8"/>
    <w:rsid w:val="003F38FE"/>
    <w:rsid w:val="004D7FAF"/>
    <w:rsid w:val="00504ABE"/>
    <w:rsid w:val="006A7FE6"/>
    <w:rsid w:val="00B0575A"/>
    <w:rsid w:val="00FA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F3DBA"/>
  <w15:chartTrackingRefBased/>
  <w15:docId w15:val="{F2726357-408C-C446-A075-3D609447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3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C5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A3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3C5A"/>
    <w:rPr>
      <w:rFonts w:eastAsiaTheme="minorEastAsia"/>
    </w:rPr>
  </w:style>
  <w:style w:type="table" w:styleId="TableGrid">
    <w:name w:val="Table Grid"/>
    <w:basedOn w:val="TableNormal"/>
    <w:uiPriority w:val="39"/>
    <w:rsid w:val="001A3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Yashneel Prahalad</dc:creator>
  <cp:keywords/>
  <dc:description/>
  <cp:lastModifiedBy>Yashneel Prahalad</cp:lastModifiedBy>
  <cp:revision>3</cp:revision>
  <dcterms:created xsi:type="dcterms:W3CDTF">2019-09-04T17:35:00Z</dcterms:created>
  <dcterms:modified xsi:type="dcterms:W3CDTF">2019-09-04T18:05:00Z</dcterms:modified>
</cp:coreProperties>
</file>